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B68AB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>
        <w:rPr>
          <w:b/>
          <w:caps/>
        </w:rPr>
        <w:t>0050-174/2022</w:t>
      </w:r>
      <w:r>
        <w:rPr>
          <w:b/>
          <w:caps/>
        </w:rPr>
        <w:br/>
        <w:t>Burmistrza Miasta Iławy</w:t>
      </w:r>
    </w:p>
    <w:p w:rsidR="00A77B3E" w:rsidRDefault="007B68AB">
      <w:pPr>
        <w:spacing w:before="280" w:after="280"/>
        <w:jc w:val="center"/>
        <w:rPr>
          <w:b/>
          <w:caps/>
        </w:rPr>
      </w:pPr>
      <w:r>
        <w:t>z dnia 30 listopada 2022 r.</w:t>
      </w:r>
    </w:p>
    <w:p w:rsidR="00A77B3E" w:rsidRDefault="007B68AB">
      <w:pPr>
        <w:keepNext/>
        <w:spacing w:after="480"/>
        <w:jc w:val="center"/>
      </w:pPr>
      <w:r>
        <w:rPr>
          <w:b/>
        </w:rPr>
        <w:t>w sprawie powołania Zespołu Konsultacyjnego ds. osób z niepełnosprawnościami  oraz osób potrzebujących wsparcia z Miasta Iławy</w:t>
      </w:r>
    </w:p>
    <w:p w:rsidR="00A77B3E" w:rsidRDefault="007B68AB">
      <w:pPr>
        <w:keepLines/>
        <w:spacing w:before="120" w:after="120"/>
        <w:ind w:firstLine="227"/>
      </w:pPr>
      <w:r>
        <w:t>Na podstawie art. 30 ust.1 ustawy z dnia 8 </w:t>
      </w:r>
      <w:r>
        <w:t>marca 1990 r. o samorządzie gminnym (Dz.U. z 2022 r. poz.559 z późn.zm.) i art.5 ust.2 pkt. 5 ustawy o działalności pożytku publicznego i o wolontariacie z dnia 24 kwietnia 2003 r.(Dz.U.2022 r. poz.1327 z późn.zm) zarządzam co następuje:</w:t>
      </w:r>
    </w:p>
    <w:p w:rsidR="00A77B3E" w:rsidRDefault="007B68AB">
      <w:pPr>
        <w:keepLines/>
        <w:spacing w:before="120" w:after="120"/>
        <w:ind w:firstLine="340"/>
      </w:pPr>
      <w:r>
        <w:rPr>
          <w:b/>
        </w:rPr>
        <w:t>§ 1. </w:t>
      </w:r>
      <w:r>
        <w:t>Powołuje Zesp</w:t>
      </w:r>
      <w:r>
        <w:t>ół Konsultacyjny ds. osób z niepełnosprawnościami oraz osób potrzebujących wsparcia z Miasta Iławy, zwany dalej ,, Zespołem".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Zespół jest organem o charakterze doradczo-inicjatywnym.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Zespół powołuje się na okres lat 3, począwszy od dnia wejścia </w:t>
      </w:r>
      <w:r>
        <w:rPr>
          <w:color w:val="000000"/>
          <w:u w:color="000000"/>
        </w:rPr>
        <w:t>w życie niniejszego zarządzenia.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Zakres zadań i tryb pracy Zespołu określa Regulamin Pracy Zespołu Konsultacyjnego ds. o</w:t>
      </w:r>
      <w:r>
        <w:rPr>
          <w:color w:val="000000"/>
          <w:u w:color="000000"/>
        </w:rPr>
        <w:t>sób  z n</w:t>
      </w:r>
      <w:bookmarkStart w:id="0" w:name="_GoBack"/>
      <w:bookmarkEnd w:id="0"/>
      <w:r>
        <w:rPr>
          <w:color w:val="000000"/>
          <w:u w:color="000000"/>
        </w:rPr>
        <w:t>iepełnosprawnościami oraz osób potrzebujących wsparcia z Miasta Iławy , zwany dalej ,, Regulaminem", stanowiącym załącznik do</w:t>
      </w:r>
      <w:r>
        <w:rPr>
          <w:color w:val="000000"/>
          <w:u w:color="000000"/>
        </w:rPr>
        <w:t xml:space="preserve"> niniejszego zarządzenia.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 skład Zespołu wchodzą przedstawiciele organizacji pozarządowych, podmiotów wymienionych w art. 3 ust. 3 ustawy z dnia 24 kwietnia 2003 r. o działalności pożytku publicznego i o wolontariacie ( Dz.U.2019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688 z późn.zm</w:t>
      </w:r>
      <w:r>
        <w:rPr>
          <w:color w:val="000000"/>
          <w:u w:color="000000"/>
        </w:rPr>
        <w:t>) oraz przedstawiciele organów administracji publicznej.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Członkami Zespołu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076"/>
        <w:gridCol w:w="6061"/>
      </w:tblGrid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Nazwisko i imię Członka Zespołu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Reprezentowany podmiot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 Dorota Kamińska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Urząd Miasta Iławy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Monika Kowalska-Kastrau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Urząd Miasta Iławy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Danuta </w:t>
            </w:r>
            <w:proofErr w:type="spellStart"/>
            <w:r>
              <w:t>Nastaj</w:t>
            </w:r>
            <w:proofErr w:type="spellEnd"/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Miejski </w:t>
            </w:r>
            <w:r>
              <w:t>Ośrodek Pomocy Społecznej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Aneta Nica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Stowarzyszenie na Rzecz Pomocy Społecznej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Marian Wilkowski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Polskie Stowarzyszenie na Rzecz Osób z Niepełnosprawnością Intelektualną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Arkadiusz Karpiński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Spółdzielnia Socjalna </w:t>
            </w:r>
            <w:r>
              <w:t>Horyzonty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Anna </w:t>
            </w:r>
            <w:proofErr w:type="spellStart"/>
            <w:r>
              <w:t>Ignaczewska</w:t>
            </w:r>
            <w:proofErr w:type="spellEnd"/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Powiatowy Zespół ds. Orzekania o Niepełnosprawności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Dorota Maćko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Polski Związek Niewidomych koło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Hanna Kowalkowska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Stowarzyszenie Iławscy Seniorzy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Barbara Bukowska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Fundacja Aktywnej </w:t>
            </w:r>
            <w:r>
              <w:t>Rehabilitacji Biuro Regionalne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Aleksandra Jabłońska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Uniwersytet III Wieku w Iławie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Adela Kowalska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Stowarzyszenie Iławski Klub Amazonki</w:t>
            </w:r>
          </w:p>
        </w:tc>
      </w:tr>
      <w:tr w:rsidR="00554C70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 xml:space="preserve">Anna </w:t>
            </w:r>
            <w:proofErr w:type="spellStart"/>
            <w:r>
              <w:t>Pogodowska</w:t>
            </w:r>
            <w:proofErr w:type="spellEnd"/>
            <w:r>
              <w:t xml:space="preserve">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68AB">
            <w:pPr>
              <w:rPr>
                <w:color w:val="000000"/>
                <w:u w:color="000000"/>
              </w:rPr>
            </w:pPr>
            <w:r>
              <w:t>Rada Miejska w Iławie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B68AB">
      <w:pPr>
        <w:keepNext/>
        <w:spacing w:before="120" w:after="120" w:line="360" w:lineRule="auto"/>
        <w:ind w:left="54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0050-174/2022</w:t>
      </w:r>
      <w:r>
        <w:rPr>
          <w:color w:val="000000"/>
          <w:u w:color="000000"/>
        </w:rPr>
        <w:br/>
        <w:t>Burmistrza Miasta Iławy</w:t>
      </w:r>
      <w:r>
        <w:rPr>
          <w:color w:val="000000"/>
          <w:u w:color="000000"/>
        </w:rPr>
        <w:br/>
        <w:t>z dnia 30 listopada 2022 r.</w:t>
      </w:r>
    </w:p>
    <w:p w:rsidR="00A77B3E" w:rsidRDefault="007B68A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pracy Zespołu Konsultacyjnego ds. osób z </w:t>
      </w:r>
      <w:r>
        <w:rPr>
          <w:b/>
          <w:color w:val="000000"/>
          <w:u w:color="000000"/>
        </w:rPr>
        <w:t>niepełnosprawnościami oraz osób potrzebujących wsparcia z Miasta Iławy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Regulamin Pracy Zespołu Konsultacyjnego ds. o</w:t>
      </w:r>
      <w:r>
        <w:rPr>
          <w:color w:val="000000"/>
          <w:u w:color="000000"/>
        </w:rPr>
        <w:t>sób z n</w:t>
      </w:r>
      <w:r>
        <w:rPr>
          <w:color w:val="000000"/>
          <w:u w:color="000000"/>
        </w:rPr>
        <w:t>iepełnosprawnościami oraz o</w:t>
      </w:r>
      <w:r>
        <w:rPr>
          <w:color w:val="000000"/>
          <w:u w:color="000000"/>
        </w:rPr>
        <w:t>sób p</w:t>
      </w:r>
      <w:r>
        <w:rPr>
          <w:color w:val="000000"/>
          <w:u w:color="000000"/>
        </w:rPr>
        <w:t>otrzebujących w</w:t>
      </w:r>
      <w:r>
        <w:rPr>
          <w:color w:val="000000"/>
          <w:u w:color="000000"/>
        </w:rPr>
        <w:t>sparcia z Miasta Iławy , zwany dalej „Regulaminem”, określa zakres zadań i try</w:t>
      </w:r>
      <w:r>
        <w:rPr>
          <w:color w:val="000000"/>
          <w:u w:color="000000"/>
        </w:rPr>
        <w:t>b pracy Zespołu.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przygotowuje wnioski i opinie na posiedzeniach.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Zawiadomienie o terminie, miejscu posiedzenia Zespołu i porządku obrad może zostać dokonane telefonicznie, drogą elektroniczną lub pocztową.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Pracami Zespołu kieruje </w:t>
      </w:r>
      <w:r>
        <w:rPr>
          <w:color w:val="000000"/>
          <w:u w:color="000000"/>
        </w:rPr>
        <w:t>Przewodniczący Zespołu, którym jest I Zastępca Burmistrza, zwany dalej „Przewodniczącym” we współdziałaniu z Zastępcą Przewodniczącego Zespołu, zwanego dalej „Zastępcą” oraz Sekretarzem.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Pierwsze posiedzenie Zespołu Konsultacyjnego zwołuje i otwiera I Z</w:t>
      </w:r>
      <w:r>
        <w:rPr>
          <w:color w:val="000000"/>
          <w:u w:color="000000"/>
        </w:rPr>
        <w:t>astępca Burmistrza, w terminie 21 dni od dnia powołania Zespołu. Na pierwszym posiedzeniu Zespołu członkowie dokonują wyboru Zastępcy oraz Sekretarza bezwzględną większością głosów.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Członkowie  zespołu wykonują swoje zadania osobiście i nieodpłatnie.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2. </w:t>
      </w:r>
      <w:r>
        <w:t>1. </w:t>
      </w:r>
      <w:r>
        <w:rPr>
          <w:color w:val="000000"/>
          <w:u w:color="000000"/>
        </w:rPr>
        <w:t>Do zakresu działań zespołu należy w szczególności: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inspirowanie przedsięwzięć zmierzających do integracji organizacji rządowych i pozarządowych na rzecz współpracy i współuczestnictwa w rozwiązywaniu problemów osób z niepełnosprawnością oraz osób </w:t>
      </w:r>
      <w:r>
        <w:rPr>
          <w:color w:val="000000"/>
          <w:u w:color="000000"/>
        </w:rPr>
        <w:t>potrzebujących wsparcia;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programów współpracy Gminy Miejskiej Iława z organizacjami działającymi na rzecz osób z niepełnosprawnościami oraz osób potrzebujących wsparcia z Miasta Iławy;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projektów uchwał i programów przyjmowanyc</w:t>
      </w:r>
      <w:r>
        <w:rPr>
          <w:color w:val="000000"/>
          <w:u w:color="000000"/>
        </w:rPr>
        <w:t>h przez Radę Miejską w Iławie pod kątem ich skutków dla osób z niepełnosprawnościami oraz osób potrzebujących wsparcia z Miasta Iławy;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Przewodniczący kieruje pracami Zespołu, a w szczególności: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posiedzenia Zespołu i ustala ich porządek;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przewodniczy posiedzeniom Zespołu i czuwa nad ich przebiegiem;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podpisuje wnioski, opinie i protokoły z posiedzeń, które prowadził;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przekazuje Burmistrzowi wnioski i opinie do realizacji;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reprezentuje Zespół na zewnątrz.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nieobecności Przewodniczącego wszystkie jego zadania i upoważnienia przejmuje Zastępca.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Burmistrzowi Miasta Iławy przysługuje prawo skierowania sprawy pod obrady Zespołu.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Iławy kierując sprawę pod obrady Zespołu może wskazać ter</w:t>
      </w:r>
      <w:r>
        <w:rPr>
          <w:color w:val="000000"/>
          <w:u w:color="000000"/>
        </w:rPr>
        <w:t>min jej rozpatrzenia.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Brak odpowiedzi Zespołu w terminie zakreślonym przez Burmistrza Miasta Iławy uznaje się za rezygnację z prawa do wydania opinii lub za brak zastrzeżeń do treści aktu normatywnego przedłożonego do konsultacji.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Posiedzenia Ze</w:t>
      </w:r>
      <w:r>
        <w:rPr>
          <w:color w:val="000000"/>
          <w:u w:color="000000"/>
        </w:rPr>
        <w:t>społu odbywają się, w zależności od potrzeby, nie rzadziej jednak niż raz na pół roku.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Posiedzenia Zespołu zwołuje Przewodniczący: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własnej inicjatywy;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co najmniej połowy członków prezydium Zespołu;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wniosek co najmniej dwóch czło</w:t>
      </w:r>
      <w:r>
        <w:rPr>
          <w:color w:val="000000"/>
          <w:u w:color="000000"/>
        </w:rPr>
        <w:t>nków Zespołu.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wyznacza termin posiedzenia Zarządu nie później niż w terminie 21 dni od dnia zgłoszenia wniosku.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odbywają się przy obecności co najmniej połowy składu Zespołu.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Zespół wyraża swoją opinię w sprawach </w:t>
      </w:r>
      <w:r>
        <w:rPr>
          <w:color w:val="000000"/>
          <w:u w:color="000000"/>
        </w:rPr>
        <w:t>należących do zakresu jej działania w formie uchwały lub odpowiedniego zapisu w protokole.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Opinie Zespołu zapadają zwykła większością głosów w obecności co najmniej połowy członków Zespołu. W przypadku równej liczby głosów decyduje głos Przewodniczącego</w:t>
      </w:r>
      <w:r>
        <w:rPr>
          <w:color w:val="000000"/>
          <w:u w:color="000000"/>
        </w:rPr>
        <w:t>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Głosowania są jawne. Na wniosek członka Zespołu Przewodniczący zarządza głosowanie tajne.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 posiedzeń Zespołu Sekretarz lub, w przypadku jego nieobecności, inna osoba wyznaczona z Zespołu przez przewodniczącego posiedzenia sporządza protokół.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otokół z posiedzenia powinien w szczególności zawierać: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numer, datę i miejsce odbywania posiedzenia, imię i nazwisko przewodniczącego posiedzenia i protokolanta;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prawomocności posiedzenia;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imiona i nazwiska obecnych i nieobecnych czło</w:t>
      </w:r>
      <w:r>
        <w:rPr>
          <w:color w:val="000000"/>
          <w:u w:color="000000"/>
        </w:rPr>
        <w:t>nków Zespołu;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porządek posiedzenia;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posiedzenia, a w szczególności treść wystąpień albo ich streszczenie, teksty zgłoszonych, jak również przyjętych wniosków i opinii;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 przewodniczącego i protokolanta.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Do protokołu dołącza się </w:t>
      </w:r>
      <w:r>
        <w:rPr>
          <w:color w:val="000000"/>
          <w:u w:color="000000"/>
        </w:rPr>
        <w:t>listę obecności członków Zespołu i inne dokumenty złożone Przewodniczącemu.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Członek Zespołu może zostać odwołany: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swój wniosek;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organizacji lub organu, które zgłosiły jego kandydaturę;</w:t>
      </w:r>
    </w:p>
    <w:p w:rsidR="00A77B3E" w:rsidRDefault="007B68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wniosek Burmistrza Miasta Iławy, po z</w:t>
      </w:r>
      <w:r>
        <w:rPr>
          <w:color w:val="000000"/>
          <w:u w:color="000000"/>
        </w:rPr>
        <w:t>asięgnięciu opinii organizacji lub organu, które zgłosiły jego kandydaturę.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 członka Zespołu następuje, w drodze zarządzenia Burmistrza Miasta Iławy, w terminie 14 dni od złożenia wniosku o odwołanie.</w:t>
      </w:r>
    </w:p>
    <w:p w:rsidR="00A77B3E" w:rsidRDefault="007B68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uzupełnienia składu Burmistrz Mia</w:t>
      </w:r>
      <w:r>
        <w:rPr>
          <w:color w:val="000000"/>
          <w:u w:color="000000"/>
        </w:rPr>
        <w:t>sta Iławy zamieszcza w Biuletynie Informacji Publicznej miasta Iławy, w terminie 30 dni od dnia odwołania członka, ogłoszenie informujące o możliwości zgłaszania kandydatów na członka Zespołu.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68AB">
      <w:r>
        <w:separator/>
      </w:r>
    </w:p>
  </w:endnote>
  <w:endnote w:type="continuationSeparator" w:id="0">
    <w:p w:rsidR="00000000" w:rsidRDefault="007B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C7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54C70" w:rsidRDefault="007B68AB">
          <w:pPr>
            <w:jc w:val="left"/>
          </w:pPr>
          <w:r>
            <w:t>Id: DB782474-9A11-4D3E-8FFA-08891E4EBCC6. Przyjęty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54C70" w:rsidRDefault="007B68AB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554C70" w:rsidRDefault="00554C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4C7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54C70" w:rsidRDefault="007B68AB">
          <w:pPr>
            <w:jc w:val="left"/>
          </w:pPr>
          <w:r>
            <w:t>Id: DB782474-9A11-4D3E-8FFA-08891E4EBCC6. Przyjęty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54C70" w:rsidRDefault="007B68AB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554C70" w:rsidRDefault="00554C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68AB">
      <w:r>
        <w:separator/>
      </w:r>
    </w:p>
  </w:footnote>
  <w:footnote w:type="continuationSeparator" w:id="0">
    <w:p w:rsidR="00000000" w:rsidRDefault="007B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4C70"/>
    <w:rsid w:val="007B68A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04F0B"/>
  <w15:docId w15:val="{ACC227D7-095C-4B06-B43D-682C198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^0050-174/2022 z dnia 30 listopada 2022 r.</vt:lpstr>
      <vt:lpstr/>
    </vt:vector>
  </TitlesOfParts>
  <Company>Burmistrz Miasta Iławy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^0050-174/2022 z dnia 30 listopada 2022 r.</dc:title>
  <dc:subject>w sprawie powołania Zespołu Konsultacyjnego ds. osób z^niepełnosprawnościami  oraz osób potrzebujących wsparcia z^Miasta Iławy</dc:subject>
  <dc:creator>mkowalska</dc:creator>
  <cp:lastModifiedBy>Monika Kowalska-Kastrau</cp:lastModifiedBy>
  <cp:revision>2</cp:revision>
  <dcterms:created xsi:type="dcterms:W3CDTF">2022-11-30T13:38:00Z</dcterms:created>
  <dcterms:modified xsi:type="dcterms:W3CDTF">2022-11-30T13:38:00Z</dcterms:modified>
  <cp:category>Akt prawny</cp:category>
</cp:coreProperties>
</file>